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4" w:x="5055" w:y="108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2"/>
          <w:sz w:val="15"/>
        </w:rPr>
        <w:t>ESTADO</w:t>
      </w:r>
      <w:r>
        <w:rPr>
          <w:rFonts w:ascii="Times New Roman"/>
          <w:b w:val="on"/>
          <w:color w:val="000000"/>
          <w:spacing w:val="3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AMAZONAS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24" w:x="5055" w:y="1082"/>
        <w:widowControl w:val="off"/>
        <w:autoSpaceDE w:val="off"/>
        <w:autoSpaceDN w:val="off"/>
        <w:spacing w:before="0" w:after="0" w:line="162" w:lineRule="exact"/>
        <w:ind w:left="36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MUNICÍPIO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ANAMÃ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276" w:x="4430" w:y="17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1"/>
          <w:sz w:val="15"/>
        </w:rPr>
        <w:t>SECRETARIA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MUNICIPAL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EDUCAÇÃO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276" w:x="4430" w:y="1739"/>
        <w:widowControl w:val="off"/>
        <w:autoSpaceDE w:val="off"/>
        <w:autoSpaceDN w:val="off"/>
        <w:spacing w:before="0" w:after="0" w:line="162" w:lineRule="exact"/>
        <w:ind w:left="527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2"/>
          <w:sz w:val="15"/>
        </w:rPr>
        <w:t>EDITAL</w:t>
      </w:r>
      <w:r>
        <w:rPr>
          <w:rFonts w:ascii="Times New Roman"/>
          <w:b w:val="on"/>
          <w:color w:val="000000"/>
          <w:spacing w:val="-6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N.º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001/2023/SEMED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819" w:x="771" w:y="22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PROCESSO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SELETIVO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-2"/>
          <w:sz w:val="15"/>
        </w:rPr>
        <w:t>PARA</w:t>
      </w:r>
      <w:r>
        <w:rPr>
          <w:rFonts w:ascii="Times New Roman"/>
          <w:b w:val="on"/>
          <w:color w:val="000000"/>
          <w:spacing w:val="-16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FUNÇÃO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GESTOR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ESCOLAR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2"/>
          <w:sz w:val="15"/>
        </w:rPr>
        <w:t>PARA</w:t>
      </w:r>
      <w:r>
        <w:rPr>
          <w:rFonts w:ascii="Times New Roman"/>
          <w:b w:val="on"/>
          <w:color w:val="000000"/>
          <w:spacing w:val="-16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REDE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MUNICIPAL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ENSINO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ANAMÃ/AM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94" w:x="771" w:y="25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SECRETARIA</w:t>
      </w:r>
      <w:r>
        <w:rPr>
          <w:rFonts w:ascii="Times New Roman"/>
          <w:color w:val="000000"/>
          <w:spacing w:val="20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MUNICIPAL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DE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EDUCAÇÃO,</w:t>
      </w:r>
      <w:r>
        <w:rPr>
          <w:rFonts w:ascii="Times New Roman"/>
          <w:color w:val="000000"/>
          <w:spacing w:val="2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uso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suas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atribuições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legais,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COMUNICA</w:t>
      </w:r>
      <w:r>
        <w:rPr>
          <w:rFonts w:ascii="Times New Roman"/>
          <w:color w:val="000000"/>
          <w:spacing w:val="1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estão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abertas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2548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provimento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ensino,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critérios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técnicos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mérito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desempenho,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2548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n.º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14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agosto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2023,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estrita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observância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princípios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legalidade,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impessoalidade,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moralidade,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publicidade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eficiência.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314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543" w:x="846" w:y="314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DISPOSIÇÕES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PRELIMINARES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341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341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presente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(Diretor),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objetivo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servidor,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magistério,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pertencente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quadro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35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esteja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exercendo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funções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Instituição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unidades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escolares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ter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contrato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horária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40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357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horas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cumprido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integralmente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escola.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consistirá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provas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análise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comportamental.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00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400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.3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finalidade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verificar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quais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possuem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requisitos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indispensáveis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desempenho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(Diretor)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047" w:x="771" w:y="416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vagas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Anamã-AM.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43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443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.4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seleção,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consistirá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provas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títulos,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análise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comportamental,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organizada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coordenada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459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Especial,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designada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instituída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Secretária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SEMED-AM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através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Portaria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n.º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003/2023,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composta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representantes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4597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democrática: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043" w:x="771" w:y="502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(um)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Representante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Conselho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781" w:x="771" w:y="52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(um)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Representante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SEMED;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781" w:x="771" w:y="529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(um)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Representante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Pública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781" w:x="771" w:y="529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IV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(um)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Representante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Responsáveis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estudantes.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1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61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.5</w:t>
      </w:r>
      <w:r>
        <w:rPr>
          <w:rFonts w:ascii="Times New Roman"/>
          <w:color w:val="000000"/>
          <w:spacing w:val="7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As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publicações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ocorrerão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através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Diário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Oficial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Municípios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Estado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7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Amazonas: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https://diariomunicipalaam.org.br,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Blog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SEMED: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234" w:x="771" w:y="62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https://semedanama.blogspot.com/,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Mural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Prefeitura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Anamã;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5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65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.6</w:t>
      </w:r>
      <w:r>
        <w:rPr>
          <w:rFonts w:ascii="Times New Roman"/>
          <w:color w:val="000000"/>
          <w:spacing w:val="-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implicará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conhecimento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tácita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aceitação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condições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estabelecidas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n.º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229/2023,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cabendo,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09" w:x="771" w:y="67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portanto,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alegações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desconhecimento.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9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69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.7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obrigação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convocar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selecionados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classificados,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sendo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convocação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realizada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34" w:x="771" w:y="713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necessidade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disponibilidade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vagas.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74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74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.8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convocação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selecionados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classificados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implica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qualquer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tipo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prejuízo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discriminação.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seleção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é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realizada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base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160" w:x="771" w:y="756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critérios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objetivos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convocação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é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feita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necessidade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disponibilidade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vagas.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7834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2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300" w:x="771" w:y="783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783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521" w:x="846" w:y="7834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.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1"/>
          <w:sz w:val="15"/>
          <w:u w:val="single"/>
        </w:rPr>
        <w:t>DAS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  <w:u w:val="single"/>
        </w:rPr>
        <w:t>INSCRIÇÕES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181" w:x="846" w:y="810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gratuitas.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837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Antes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inscrever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tomar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conhecimento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condições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estabelecidas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Edital,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incluindo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Anexos,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partes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integrantes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567" w:x="771" w:y="85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regem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presente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gestor,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poderá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alegar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desconhecimento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nenhuma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hipótese.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880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880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.3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realizada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período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06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10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novembro,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específico,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V</w:t>
      </w:r>
      <w:r>
        <w:rPr>
          <w:rFonts w:ascii="Times New Roman"/>
          <w:b w:val="o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Formulário</w:t>
      </w:r>
      <w:r>
        <w:rPr>
          <w:rFonts w:ascii="Times New Roman"/>
          <w:b w:val="on"/>
          <w:color w:val="000000"/>
          <w:spacing w:val="4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inscrição</w:t>
      </w:r>
      <w:r>
        <w:rPr>
          <w:rFonts w:ascii="Times New Roman"/>
          <w:b w:val="on"/>
          <w:color w:val="000000"/>
          <w:spacing w:val="4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</w:t>
      </w:r>
      <w:r>
        <w:rPr>
          <w:rFonts w:ascii="Times New Roman"/>
          <w:b w:val="on"/>
          <w:color w:val="000000"/>
          <w:spacing w:val="5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Entrega</w:t>
      </w:r>
      <w:r>
        <w:rPr>
          <w:rFonts w:ascii="Times New Roman"/>
          <w:b w:val="on"/>
          <w:color w:val="000000"/>
          <w:spacing w:val="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907" w:x="771" w:y="89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>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Quadro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-2"/>
          <w:sz w:val="15"/>
        </w:rPr>
        <w:t>Vagas</w:t>
      </w:r>
      <w:r>
        <w:rPr>
          <w:rFonts w:ascii="Times New Roman"/>
          <w:color w:val="000000"/>
          <w:spacing w:val="0"/>
          <w:sz w:val="15"/>
        </w:rPr>
        <w:t>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especificado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abaixo: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Poderão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participar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escolha,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preencherem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requisitos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descritos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Art.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3º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229/2023.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fica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responsável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comprovação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veracidade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prestadas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sujeito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indeferimento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inclusão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inverídica.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participar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realizar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junto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Especial,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onde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disponibilizado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preenchido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dados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pessoais,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anexados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comprobatórios.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período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consta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caput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item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2.3,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II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–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Cronograma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Previsto</w:t>
      </w:r>
      <w:r>
        <w:rPr>
          <w:rFonts w:ascii="Times New Roman"/>
          <w:color w:val="000000"/>
          <w:spacing w:val="0"/>
          <w:sz w:val="15"/>
        </w:rPr>
        <w:t>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efetivar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entregar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9235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preenchido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assinado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V</w:t>
      </w:r>
      <w:r>
        <w:rPr>
          <w:rFonts w:ascii="Times New Roman"/>
          <w:color w:val="000000"/>
          <w:spacing w:val="0"/>
          <w:sz w:val="15"/>
        </w:rPr>
        <w:t>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704" w:x="771" w:y="1036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documentação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itens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descritos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art.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3º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229/2023.;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704" w:x="771" w:y="10367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Proposta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Entrega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deverão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entregues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sede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Coordenadoria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pretende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concorrer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Só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permitida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uma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única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2" w:lineRule="exact"/>
        <w:ind w:left="25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f.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Caberá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à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homologar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observância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requisitos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g.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interposição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protocolar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requerimento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perante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Especial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encaminhará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Chefe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Poder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Executivo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745" w:x="620" w:y="10799"/>
        <w:widowControl w:val="off"/>
        <w:autoSpaceDE w:val="off"/>
        <w:autoSpaceDN w:val="off"/>
        <w:spacing w:before="0" w:after="0" w:line="162" w:lineRule="exact"/>
        <w:ind w:left="151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decidir,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ouvida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Assessoria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Jurídica,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17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1769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1769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17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.4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período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determinado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item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anterior,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exceto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prorrogação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prazo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aprovada,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retificada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publicada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1769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.5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acessar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site: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https://diariomunicipalaam.org.br/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e/ou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link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https://semedanama.blogspot.com/.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1769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.6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é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responsável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preenchimento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ficha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qual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encaminhar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juntamente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documentação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(cópias)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exigidas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047" w:x="771" w:y="124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acompanhada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currículo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documentação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experiência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274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2740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2740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2740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78" w:x="846" w:y="1274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.7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Efetivada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pedidos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inclusão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08" w:x="846" w:y="1301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.8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poderá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inscrever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uma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escolar.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538" w:x="846" w:y="132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.9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Após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automaticamente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declaram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cientes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Seletivo.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14" w:x="846" w:y="135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34" w:x="1143" w:y="135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004" w:x="1361" w:y="135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listagem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(as)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tiverem</w:t>
      </w:r>
      <w:r>
        <w:rPr>
          <w:rFonts w:ascii="Times New Roman"/>
          <w:color w:val="000000"/>
          <w:spacing w:val="8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suas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homologadas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divulgada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site: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https://diariomunicipalaam.org.br/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e/ou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link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75" w:x="771" w:y="1371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https://semedanama.blogspot.com/.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398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398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"/>
          <w:sz w:val="15"/>
        </w:rPr>
        <w:t>.11.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acompanhamento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divulgação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informações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é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exclusiva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responsabilidade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(a)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(a),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deve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observar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local,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data,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orientados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91" w:x="771" w:y="141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divulgação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SEMED-ANAMÃ.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441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3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4412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4412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4412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112" w:x="846" w:y="1441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REQUESITOS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2"/>
          <w:sz w:val="15"/>
        </w:rPr>
        <w:t>PARA</w:t>
      </w:r>
      <w:r>
        <w:rPr>
          <w:rFonts w:ascii="Times New Roman"/>
          <w:b w:val="on"/>
          <w:color w:val="000000"/>
          <w:spacing w:val="-16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INSCRIÇÃO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553" w:x="846" w:y="1468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além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critérios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art.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3º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satisfazer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condições,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cumulativamente: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3" w:x="846" w:y="1468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.1.1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brasileiro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naturalizado,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art.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Constituição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Federal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1988;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3" w:x="846" w:y="1468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.1.2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/>
          <w:color w:val="000000"/>
          <w:spacing w:val="-5"/>
          <w:sz w:val="15"/>
        </w:rPr>
        <w:t>Ter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mínima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18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emancipado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civilmente;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197" w:x="846" w:y="15490"/>
        <w:widowControl w:val="off"/>
        <w:autoSpaceDE w:val="off"/>
        <w:autoSpaceDN w:val="off"/>
        <w:spacing w:before="0" w:after="0" w:line="167" w:lineRule="exact"/>
        <w:ind w:left="356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obrigações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eleitorais;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197" w:x="846" w:y="15490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.1.4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quite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serviço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militar,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sexo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masculino;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56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5652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936" w:x="846" w:y="1592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.1.5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Documentos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pessoais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(RG,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3"/>
          <w:sz w:val="15"/>
        </w:rPr>
        <w:t>CPF,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Comprovante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residência,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eleitor,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-1"/>
          <w:sz w:val="15"/>
        </w:rPr>
        <w:t>PIS/PASEP);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7.5499992370605pt;margin-top:47.4000015258789pt;z-index:-3;width:519.700012207031pt;height:30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140" w:x="846" w:y="53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.1.6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Curriculum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Vitae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comprovantes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(Diplomas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certificados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pós-graduação);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80" w:x="846" w:y="80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.1.7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Apresentação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25" w:x="846" w:y="107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.1.8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Contracheque,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quadro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efetivo.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158" w:x="846" w:y="134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.1.9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Ficha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antecedentes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criminais.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115" w:x="846" w:y="161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RESPONSABILIDADE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18" w:x="846" w:y="188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informações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prestadas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ficha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currículo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inteira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responsabilidade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candidato,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dispondo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Organizadora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direito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excluir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204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Seletivo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aquele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preencher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ficha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forma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completa,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correta,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legível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letra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forma,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fornecer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dados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comprovadamente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2041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inverídicos.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24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247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5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247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944" w:x="846" w:y="24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solicitações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atenderem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rigorosamente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944" w:x="846" w:y="247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PROCESSO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APURAÇÃO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18" w:x="846" w:y="301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</w:t>
      </w:r>
      <w:r>
        <w:rPr>
          <w:rFonts w:ascii="Times New Roman"/>
          <w:color w:val="000000"/>
          <w:spacing w:val="3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considerado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escolhido,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3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obtiver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avaliação,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3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mínimo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480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pontos,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correspondente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3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60%</w:t>
      </w:r>
      <w:r>
        <w:rPr>
          <w:rFonts w:ascii="Times New Roman"/>
          <w:color w:val="000000"/>
          <w:spacing w:val="3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total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800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pontos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avaliação,</w:t>
      </w:r>
      <w:r>
        <w:rPr>
          <w:rFonts w:ascii="Times New Roman"/>
          <w:color w:val="000000"/>
          <w:spacing w:val="3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50" w:x="771" w:y="317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VII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344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196" w:x="846" w:y="344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Em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empate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observados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critérios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ordem: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21" w:x="771" w:y="371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titulação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educacional;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45" w:x="771" w:y="39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tempo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serviço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pretende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dirigir;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45" w:x="771" w:y="398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tempo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serviço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52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452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.3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Somente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aceitos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conclusão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até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aviso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Edital.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Documentos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conclusão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posterior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240" w:x="771" w:y="468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pontuados.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95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95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95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495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129" w:x="846" w:y="495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.4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Todos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estrita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afinidade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relativa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129" w:x="846" w:y="495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.5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comprovante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experiência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relativa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mesmo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período,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deles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computado.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129" w:x="846" w:y="4953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.6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referentes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à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titulação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cumulativos.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576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.7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comprovação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feita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mediante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apresentação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cópia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autenticada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diploma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(frente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verso)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certificado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conclusão,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acompanhado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histórico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44" w:x="771" w:y="592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devidamente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reconhecida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19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19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619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6888" w:x="846" w:y="619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.8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comprovação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conclusão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especialização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declarações.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888" w:x="846" w:y="619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.9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computados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ultrapassarem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limite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máximo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VII.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888" w:x="846" w:y="619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QUADRO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-4"/>
          <w:sz w:val="15"/>
        </w:rPr>
        <w:t>VAGAS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314" w:x="771" w:y="70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período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2024/2025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disponíveis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vagas: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593" w:x="652" w:y="72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Quantidade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-3"/>
          <w:sz w:val="15"/>
        </w:rPr>
        <w:t>Vagas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628" w:x="2571" w:y="72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Cargo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295" w:x="4471" w:y="72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Unidade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Escolar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86" w:x="10114" w:y="72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INEP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98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57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5" w:x="25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Raimilda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Suely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Antunes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Centro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Ed.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Tia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Esmeralda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Ivan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Jaques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Centro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Ed.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Inf.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Luiz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Batista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Silva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Munic.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Prof.ª.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Gracimar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Pinheiro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Bizerril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Prof.ª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Nerida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Ribeiro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Santa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Maria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Vereador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Leonardo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Seixas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Geraldo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Romaino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Nunes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96" w:x="4471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Munic.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Indígena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Roberto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Dantas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Custódio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13102559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13094971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13089340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13101854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13014358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13080628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13014390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13065076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13104705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10114" w:y="7520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13014684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935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7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18" w:x="846" w:y="935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REMUNERAÇÃO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18" w:x="846" w:y="935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.1.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Os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professores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exercício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atividade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Gestor(a)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receberão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remuneração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salário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base,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seu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concurso,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terá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acréscimo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20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962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7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181" w:x="771" w:y="978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horas-aula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na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sua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carga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horária,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correspondendo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200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horas-aula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mensais,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que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corresponde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horas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semanais;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00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7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00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.2.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Os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profissionais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aprovados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contratados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Gestor(a)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receberão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como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remuneração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salário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base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Gratificação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1021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Unidades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GGUE,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Carreira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Remuneração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profissionais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Anamã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Lei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nº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283/2016;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Lei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10216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nº.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315/2018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Lei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410/2023.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06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351" w:x="846" w:y="106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PROCESSO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15"/>
        </w:rPr>
        <w:t>ESCOLHA/AVALIAÇÃO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091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091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</w:t>
      </w:r>
      <w:r>
        <w:rPr>
          <w:rFonts w:ascii="Times New Roman"/>
          <w:color w:val="000000"/>
          <w:spacing w:val="-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Especial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responsável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fundamentada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princípios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transparência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participação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00" w:x="771" w:y="110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democrática.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13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923" w:x="846" w:y="113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atribuições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membros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165" w:x="771" w:y="1161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Estabelecer,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cumprir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fazer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cumprir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legais,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Decreto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229/2023.;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165" w:x="771" w:y="1161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Responsabilizar-se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organização,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normatização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deliberações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referentes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165" w:x="771" w:y="1161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Informar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público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oficial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mural;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165" w:x="771" w:y="1161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6"/>
          <w:sz w:val="15"/>
        </w:rPr>
        <w:t>IV-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Organizar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atuar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mesa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contagem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pontuação,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registrando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ata;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815" w:x="771" w:y="1269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3"/>
          <w:sz w:val="15"/>
        </w:rPr>
        <w:t>V-</w:t>
      </w:r>
      <w:r>
        <w:rPr>
          <w:rFonts w:ascii="Times New Roman"/>
          <w:color w:val="000000"/>
          <w:spacing w:val="1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Providenciar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material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necessário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410" w:x="771" w:y="1296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VI-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Orientar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previamente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envolvidos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227" w:x="771" w:y="1323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VII-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divulgar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realização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critérios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técnicos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mérito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desempenho;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634" w:x="771" w:y="1350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VIII-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Providenciar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arquivamento,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relativos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377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87" w:x="846" w:y="1377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.3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Caberá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avaliação: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706" w:x="771" w:y="1404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I-Encerrada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conduzirá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contagem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pontuação;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78" w:x="771" w:y="1431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lavrado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ata;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390" w:x="771" w:y="1458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Caberá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membros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publicar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escolha/avaliação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oficial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fixar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mural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órgãos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pertinentes;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1485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IV</w:t>
      </w:r>
      <w:r>
        <w:rPr>
          <w:rFonts w:ascii="Times New Roman"/>
          <w:color w:val="000000"/>
          <w:spacing w:val="1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Após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avaliação,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proponentes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julgarem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prejudicados,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poderão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interpor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prazo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48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(quarenta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oito)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horas,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junto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1485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Comissão,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encaminhará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Prefeito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decidir,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ouvida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Assessoria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Jurídica.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528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9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471" w:x="846" w:y="1528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RECURSOS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55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9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18" w:x="846" w:y="155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.1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elaborado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tempestivamente,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digitado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ou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datilografado,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ou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em</w:t>
      </w:r>
      <w:r>
        <w:rPr>
          <w:rFonts w:ascii="Times New Roman"/>
          <w:b w:val="on"/>
          <w:color w:val="000000"/>
          <w:spacing w:val="28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letras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forma,</w:t>
      </w:r>
      <w:r>
        <w:rPr>
          <w:rFonts w:ascii="Times New Roman"/>
          <w:b w:val="o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contendo,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mínimo: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nome,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recorrente</w:t>
      </w:r>
      <w:r>
        <w:rPr>
          <w:rFonts w:ascii="Times New Roman"/>
          <w:color w:val="000000"/>
          <w:spacing w:val="2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394" w:x="771" w:y="1571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assinatura,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fazendo-se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acompanhar,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imprescindivelmente,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respectivas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razões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apresentação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lógica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consistente,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sob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conhecimento.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598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9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084" w:x="846" w:y="1598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fax,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correios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correio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eletrônico.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29.4500007629395pt;margin-top:362.850006103516pt;z-index:-11;width:535.849975585938pt;height:100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9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175" w:x="846" w:y="53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.3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inconsistentes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especificações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preliminarmente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indeferidos.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07" w:x="846" w:y="80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0.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POSSE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NOMEAÇÃO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18" w:x="846" w:y="107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0.1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magistério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escolhido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Chefe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Executivo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lista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tríplice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encaminhada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nomeado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123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administrativo,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período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02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(dois)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anos.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1232"/>
        <w:widowControl w:val="off"/>
        <w:autoSpaceDE w:val="off"/>
        <w:autoSpaceDN w:val="off"/>
        <w:spacing w:before="102" w:after="0" w:line="167" w:lineRule="exact"/>
        <w:ind w:left="67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DISPOSIÇÕES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GERAIS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94" w:x="771" w:y="1232"/>
        <w:widowControl w:val="off"/>
        <w:autoSpaceDE w:val="off"/>
        <w:autoSpaceDN w:val="off"/>
        <w:spacing w:before="102" w:after="0" w:line="167" w:lineRule="exact"/>
        <w:ind w:left="7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1.1.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esclarecimento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dúvidas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informações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sobre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Gestores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Escolares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Rede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Ensino,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15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77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1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deverá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organizadora.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1934"/>
        <w:widowControl w:val="off"/>
        <w:autoSpaceDE w:val="off"/>
        <w:autoSpaceDN w:val="off"/>
        <w:spacing w:before="102" w:after="0" w:line="167" w:lineRule="exact"/>
        <w:ind w:left="7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1.2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importa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conhecimento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instruções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aceitação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condições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fixadas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1934"/>
        <w:widowControl w:val="off"/>
        <w:autoSpaceDE w:val="off"/>
        <w:autoSpaceDN w:val="off"/>
        <w:spacing w:before="102" w:after="0" w:line="167" w:lineRule="exact"/>
        <w:ind w:left="7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1.3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inexatidão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afirmativas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e/ou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irregularidades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apresentados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verificadas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3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qualquer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tempo,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especial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por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ocasião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3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220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24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263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admissão,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acarretarão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nulidade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desclassificação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dele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Gestores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Escolares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básica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Rede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Ensino,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3" w:x="771" w:y="2635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sem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prejuízo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medidas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ordem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administrativas,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civil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criminal.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771" w:y="306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24" w:x="841" w:y="306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1.4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itens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deste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poderão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sofrer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eventuais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alterações,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atualizações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acréscimos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enquanto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não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consumada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providência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evento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lhe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disser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respeito,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525" w:x="771" w:y="322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circunstância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mencionada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errata,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adendo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aviso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publicado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Oficial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Amazonas.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444" w:x="771" w:y="349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"/>
          <w:sz w:val="15"/>
        </w:rPr>
        <w:t>11.5</w:t>
      </w:r>
      <w:r>
        <w:rPr>
          <w:rFonts w:ascii="Times New Roman"/>
          <w:color w:val="000000"/>
          <w:spacing w:val="-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será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02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(dois)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anos,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ingresso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94" w:x="771" w:y="376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"/>
          <w:sz w:val="15"/>
        </w:rPr>
        <w:t>11.6</w:t>
      </w:r>
      <w:r>
        <w:rPr>
          <w:rFonts w:ascii="Times New Roman"/>
          <w:color w:val="000000"/>
          <w:spacing w:val="1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Os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omissos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neste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serão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resolvidos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seguintes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instâncias,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respectivamente: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Avaliação,</w:t>
      </w:r>
      <w:r>
        <w:rPr>
          <w:rFonts w:ascii="Times New Roman"/>
          <w:color w:val="000000"/>
          <w:spacing w:val="1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516" w:x="771" w:y="392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Prefeitura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31" w:x="771" w:y="41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"/>
          <w:sz w:val="15"/>
        </w:rPr>
        <w:t>11.7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vigor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publicação.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325" w:x="771" w:y="446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1"/>
          <w:sz w:val="15"/>
        </w:rPr>
        <w:t>SECRETARIA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MUNICIPAL</w:t>
      </w:r>
      <w:r>
        <w:rPr>
          <w:rFonts w:ascii="Times New Roman"/>
          <w:b w:val="on"/>
          <w:color w:val="000000"/>
          <w:spacing w:val="-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EDUCAÇÃO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ANAMÃ-AM,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8"/>
          <w:sz w:val="15"/>
        </w:rPr>
        <w:t>11</w:t>
      </w:r>
      <w:r>
        <w:rPr>
          <w:rFonts w:ascii="Times New Roman"/>
          <w:b w:val="on"/>
          <w:color w:val="000000"/>
          <w:spacing w:val="9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OUTUBRO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2023</w:t>
      </w:r>
      <w:r>
        <w:rPr>
          <w:rFonts w:ascii="Times New Roman"/>
          <w:color w:val="000000"/>
          <w:spacing w:val="0"/>
          <w:sz w:val="15"/>
        </w:rPr>
        <w:t>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325" w:x="771" w:y="4468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5"/>
        </w:rPr>
      </w:pPr>
      <w:r>
        <w:rPr>
          <w:rFonts w:ascii="Times New Roman"/>
          <w:i w:val="on"/>
          <w:color w:val="000000"/>
          <w:spacing w:val="-1"/>
          <w:sz w:val="15"/>
        </w:rPr>
        <w:t>FLAVIA</w:t>
      </w:r>
      <w:r>
        <w:rPr>
          <w:rFonts w:ascii="Times New Roman"/>
          <w:i w:val="on"/>
          <w:color w:val="000000"/>
          <w:spacing w:val="-1"/>
          <w:sz w:val="15"/>
        </w:rPr>
        <w:t xml:space="preserve"> </w:t>
      </w:r>
      <w:r>
        <w:rPr>
          <w:rFonts w:ascii="Times New Roman"/>
          <w:i w:val="on"/>
          <w:color w:val="000000"/>
          <w:spacing w:val="1"/>
          <w:sz w:val="15"/>
        </w:rPr>
        <w:t>NUNES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-2"/>
          <w:sz w:val="15"/>
        </w:rPr>
        <w:t>BATALHA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1"/>
          <w:sz w:val="15"/>
        </w:rPr>
        <w:t>URIBE</w:t>
      </w:r>
      <w:r>
        <w:rPr>
          <w:rFonts w:ascii="Times New Roman"/>
          <w:i w:val="on"/>
          <w:color w:val="000000"/>
          <w:spacing w:val="0"/>
          <w:sz w:val="15"/>
        </w:rPr>
      </w:r>
    </w:p>
    <w:p>
      <w:pPr>
        <w:pStyle w:val="Normal"/>
        <w:framePr w:w="2061" w:x="771" w:y="50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Secretário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Munic.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Educação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333" w:x="771" w:y="527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Decreto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005/2022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05" w:x="771" w:y="55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ANEXOS: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886" w:x="771" w:y="581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modelo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86" w:x="771" w:y="5816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Cronograma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Previsto;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Documentos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Comprobatórios;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IV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Sumária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</w:t>
      </w:r>
      <w:r>
        <w:rPr>
          <w:rFonts w:ascii="Times New Roman"/>
          <w:color w:val="000000"/>
          <w:spacing w:val="-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Entrega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VI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Formulário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VII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InstrumentodeAvaliaçãoparapostulação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70" w:x="771" w:y="63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Anexo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VIII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Quantitativo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3"/>
          <w:sz w:val="15"/>
        </w:rPr>
        <w:t>Vagas.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33" w:x="5694" w:y="79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93" w:x="771" w:y="824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2"/>
          <w:sz w:val="15"/>
        </w:rPr>
        <w:t>EDITAL</w:t>
      </w:r>
      <w:r>
        <w:rPr>
          <w:rFonts w:ascii="Times New Roman"/>
          <w:b w:val="on"/>
          <w:color w:val="000000"/>
          <w:spacing w:val="9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N.º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001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2023/SEMED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PROCESSO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SELETIVO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-3"/>
          <w:sz w:val="15"/>
        </w:rPr>
        <w:t>PARA</w:t>
      </w:r>
      <w:r>
        <w:rPr>
          <w:rFonts w:ascii="Times New Roman"/>
          <w:b w:val="on"/>
          <w:color w:val="000000"/>
          <w:spacing w:val="2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7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FUNÇÃO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GESTOR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ESCOLAR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-3"/>
          <w:sz w:val="15"/>
        </w:rPr>
        <w:t>PARA</w:t>
      </w:r>
      <w:r>
        <w:rPr>
          <w:rFonts w:ascii="Times New Roman"/>
          <w:b w:val="on"/>
          <w:color w:val="000000"/>
          <w:spacing w:val="2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AS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ESCOLAS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7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REDE</w:t>
      </w:r>
      <w:r>
        <w:rPr>
          <w:rFonts w:ascii="Times New Roman"/>
          <w:b w:val="on"/>
          <w:color w:val="000000"/>
          <w:spacing w:val="15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MUNICIPAL</w:t>
      </w:r>
      <w:r>
        <w:rPr>
          <w:rFonts w:ascii="Times New Roman"/>
          <w:b w:val="on"/>
          <w:color w:val="000000"/>
          <w:spacing w:val="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593" w:x="771" w:y="824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ENSINO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ANAMÃ/AM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799" w:x="771" w:y="867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Plano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Gestão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Escolar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799" w:x="771" w:y="867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96" w:x="771" w:y="910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Localização: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324" w:x="771" w:y="937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Número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INEP: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793" w:x="771" w:y="964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Diagnostico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793" w:x="771" w:y="9645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Caracterização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19" w:x="771" w:y="100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Etapas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modalidades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ofertadas: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19" w:x="771" w:y="10076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Quadro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turmas;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709" w:x="771" w:y="1061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Quadro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profissionais: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709" w:x="771" w:y="1061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Estrutura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física: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59" w:x="771" w:y="1115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Caracterização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59" w:x="771" w:y="11155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Missão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57" w:x="771" w:y="1169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Identificação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Proponente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57" w:x="771" w:y="1169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164" w:x="771" w:y="1212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Cargo/Vinculo: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1" w:x="771" w:y="1239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Formação: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750" w:x="771" w:y="126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Experiencia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920" w:x="2608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Dimensão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Pedagógica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(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-5"/>
          <w:sz w:val="15"/>
        </w:rPr>
        <w:t>PPP,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Diretrizes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Circulares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87" w:x="1625" w:y="131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Objetivo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60" w:x="4380" w:y="131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Meta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52" w:x="6978" w:y="131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22" w:x="9434" w:y="131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Responsável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22" w:x="9434" w:y="13161"/>
        <w:widowControl w:val="off"/>
        <w:autoSpaceDE w:val="off"/>
        <w:autoSpaceDN w:val="off"/>
        <w:spacing w:before="31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Responsável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7163" w:x="771" w:y="1342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Dimensão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Administrativa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-5"/>
          <w:sz w:val="15"/>
        </w:rPr>
        <w:t>PPP,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Diretrizes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Circulares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87" w:x="1625" w:y="136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Objetivo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60" w:x="4380" w:y="136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Meta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52" w:x="6978" w:y="136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52" w:x="6978" w:y="13646"/>
        <w:widowControl w:val="off"/>
        <w:autoSpaceDE w:val="off"/>
        <w:autoSpaceDN w:val="off"/>
        <w:spacing w:before="685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39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7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974" w:x="846" w:y="139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Dimensão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Financeira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-5"/>
          <w:sz w:val="15"/>
        </w:rPr>
        <w:t>PPP,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Diretrizes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Curriculares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15" w:x="771" w:y="1421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87" w:x="1625" w:y="144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Objetivo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60" w:x="4380" w:y="144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Meta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22" w:x="9434" w:y="144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Responsável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48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874" w:x="846" w:y="148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Dimensão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Física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-5"/>
          <w:sz w:val="15"/>
        </w:rPr>
        <w:t>PPP,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Diretrizes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Curriculares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97" w:x="771" w:y="150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87" w:x="1625" w:y="1535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Objetivo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60" w:x="4380" w:y="1535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Meta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60" w:x="4380" w:y="15350"/>
        <w:widowControl w:val="off"/>
        <w:autoSpaceDE w:val="off"/>
        <w:autoSpaceDN w:val="off"/>
        <w:spacing w:before="415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2023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52" w:x="6978" w:y="1535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52" w:x="6978" w:y="15350"/>
        <w:widowControl w:val="off"/>
        <w:autoSpaceDE w:val="off"/>
        <w:autoSpaceDN w:val="off"/>
        <w:spacing w:before="415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2024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22" w:x="9434" w:y="1535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Responsável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22" w:x="9434" w:y="15350"/>
        <w:widowControl w:val="off"/>
        <w:autoSpaceDE w:val="off"/>
        <w:autoSpaceDN w:val="off"/>
        <w:spacing w:before="415" w:after="0" w:line="167" w:lineRule="exact"/>
        <w:ind w:left="24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2025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771" w:y="156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9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982" w:x="846" w:y="156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Cronograma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Execução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982" w:x="846" w:y="15652"/>
        <w:widowControl w:val="off"/>
        <w:autoSpaceDE w:val="off"/>
        <w:autoSpaceDN w:val="off"/>
        <w:spacing w:before="113" w:after="0" w:line="167" w:lineRule="exact"/>
        <w:ind w:left="896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26.75pt;margin-top:656.75pt;z-index:-15;width:535.849975585938pt;height:12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6.75pt;margin-top:681pt;z-index:-19;width:535.849975585938pt;height:12.2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6.75pt;margin-top:723.599975585938pt;z-index:-23;width:535.849975585938pt;height:12.2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6.75pt;margin-top:766.200012207031pt;z-index:-27;width:535.849975585938pt;height:12.2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6.75pt;margin-top:795.349975585938pt;z-index:-31;width:535.849975585938pt;height:12.2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94" w:x="599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94" w:x="599" w:y="272"/>
        <w:widowControl w:val="off"/>
        <w:autoSpaceDE w:val="off"/>
        <w:autoSpaceDN w:val="off"/>
        <w:spacing w:before="81" w:after="0" w:line="167" w:lineRule="exact"/>
        <w:ind w:left="247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0.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Resultados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Esperados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94" w:x="599" w:y="272"/>
        <w:widowControl w:val="off"/>
        <w:autoSpaceDE w:val="off"/>
        <w:autoSpaceDN w:val="off"/>
        <w:spacing w:before="102" w:after="0" w:line="167" w:lineRule="exact"/>
        <w:ind w:left="172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Município,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AM,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____/___/__________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0" w:x="771" w:y="53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4400" w:y="107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60" w:x="4475" w:y="107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60" w:x="4475" w:y="1071"/>
        <w:widowControl w:val="off"/>
        <w:autoSpaceDE w:val="off"/>
        <w:autoSpaceDN w:val="off"/>
        <w:spacing w:before="102" w:after="0" w:line="167" w:lineRule="exact"/>
        <w:ind w:left="63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Assinatura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Proponente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260" w:x="4475" w:y="1071"/>
        <w:widowControl w:val="off"/>
        <w:autoSpaceDE w:val="off"/>
        <w:autoSpaceDN w:val="off"/>
        <w:spacing w:before="102" w:after="0" w:line="167" w:lineRule="exact"/>
        <w:ind w:left="1189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60" w:x="4571" w:y="1880"/>
        <w:widowControl w:val="off"/>
        <w:autoSpaceDE w:val="off"/>
        <w:autoSpaceDN w:val="off"/>
        <w:spacing w:before="0" w:after="0" w:line="167" w:lineRule="exact"/>
        <w:ind w:left="732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Cronograma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Previsto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60" w:x="4571" w:y="1880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Eventos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216" w:x="9665" w:y="216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Datas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Previstas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475" w:x="652" w:y="233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62" w:x="9078" w:y="233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11/10/23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entrega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pessoais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PGE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homologadas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Prazo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recebimento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inscrições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Análise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-1"/>
          <w:sz w:val="15"/>
        </w:rPr>
        <w:t>Avaliação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Plano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Convocação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análise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comportamental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Divulgação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pontuação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Seletivo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Prazo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recebimento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seleção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Publicação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decisões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seleção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982" w:x="652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Resultado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final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06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10/11/23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14/11/23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15/11/23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16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e17/11/23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20/11/23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22/11/23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24/11/23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28/11/23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29/11/23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30/11/23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50" w:x="9078" w:y="2505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06/12/23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22" w:x="5056" w:y="4511"/>
        <w:widowControl w:val="off"/>
        <w:autoSpaceDE w:val="off"/>
        <w:autoSpaceDN w:val="off"/>
        <w:spacing w:before="0" w:after="0" w:line="167" w:lineRule="exact"/>
        <w:ind w:left="579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III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22" w:x="5056" w:y="4511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Documentos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Comprobatórios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901" w:x="598" w:y="511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Documento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Identidade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5" w:x="598" w:y="528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5" w:x="598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5" w:x="598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5" w:x="598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33" w:x="683" w:y="528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CPF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(não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aceito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numeração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disponibilizada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identificação).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Em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2ª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via,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mesmo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expedido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através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internet.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33" w:x="683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Título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Eleitor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33" w:x="683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Comprovante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Escolaridade,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Graduação,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Títulos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Especializações.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33" w:x="683" w:y="528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Cópia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último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Contracheque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42" w:x="5639" w:y="603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IV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828" w:x="4653" w:y="630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DESCRIÇÃO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SUMÁRIA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FUNÇÃO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Representar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a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Unidade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Escolar,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responsabilizando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pelo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seu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funcionamento;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Coordenar,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elaborar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executar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conjunto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Equipe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Pedagógica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adequação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âmbito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unidade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escolar,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seguindo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Diretrizes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Política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Educacional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Ensino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Médio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6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Tempo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Integral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estabelecida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Estado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–</w:t>
      </w:r>
      <w:r>
        <w:rPr>
          <w:rFonts w:ascii="Times New Roman"/>
          <w:color w:val="000000"/>
          <w:spacing w:val="2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SEDUC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complementá-las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naquilo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especificidades</w:t>
      </w:r>
      <w:r>
        <w:rPr>
          <w:rFonts w:ascii="Times New Roman"/>
          <w:color w:val="000000"/>
          <w:spacing w:val="1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locais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exigirem;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-1"/>
          <w:sz w:val="15"/>
          <w:u w:val="single"/>
        </w:rPr>
        <w:t>Vivenciar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práticas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em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protagonismos,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liderança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pró-atividade;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Divulgar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periódica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sistematicamente,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informações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referentes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à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utilização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financeiros,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qualidade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serviços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prestados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obtidos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nas</w:t>
      </w:r>
      <w:r>
        <w:rPr>
          <w:rFonts w:ascii="Times New Roman"/>
          <w:color w:val="000000"/>
          <w:spacing w:val="2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avaliações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internas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externas;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Organizar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quadro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recursos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humanos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Unidade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devidas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especificações,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conforme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normas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aplicáveis,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submetendo-o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à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apreciação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Conselho</w:t>
      </w:r>
      <w:r>
        <w:rPr>
          <w:rFonts w:ascii="Times New Roman"/>
          <w:color w:val="000000"/>
          <w:spacing w:val="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Manter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atualizado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tombamento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bens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públicos,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zelando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conjunto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todos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segmentos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escolar,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conservação;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1"/>
          <w:sz w:val="15"/>
          <w:u w:val="single"/>
        </w:rPr>
        <w:t>Cumprir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metas;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Cumprir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fazer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cumprir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Legislação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vigente,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além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coordenar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diversas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áreas,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garantindo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integração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parciais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educando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liderados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exemplo</w:t>
      </w:r>
      <w:r>
        <w:rPr>
          <w:rFonts w:ascii="Times New Roman"/>
          <w:color w:val="000000"/>
          <w:spacing w:val="1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trabalho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engajamento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geral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modelo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Programa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Novo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Tempo;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652" w:y="658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5"/>
          <w:sz w:val="15"/>
        </w:rPr>
        <w:t>Ter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foco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aprendizagens.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80" w:x="5670" w:y="90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V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323" w:x="3906" w:y="932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FORMULÁRIO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INSCRIÇÃO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ENTREGA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TÍTULOS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251" w:x="3888" w:y="96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Processo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Escolha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para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função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Gestor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Escolar</w:t>
      </w:r>
      <w:r>
        <w:rPr>
          <w:rFonts w:ascii="Times New Roman"/>
          <w:b w:val="on"/>
          <w:color w:val="000000"/>
          <w:spacing w:val="-2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(Diretor)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5083" w:x="598" w:y="9786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 w:hAnsi="Times New Roman" w:cs="Times New Roman"/>
          <w:color w:val="000000"/>
          <w:spacing w:val="1"/>
          <w:sz w:val="15"/>
          <w:u w:val="single"/>
        </w:rPr>
        <w:t>INSCRIÇÃO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  <w:u w:val="single"/>
        </w:rPr>
        <w:t>Nº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5083" w:x="598" w:y="9786"/>
        <w:widowControl w:val="off"/>
        <w:autoSpaceDE w:val="off"/>
        <w:autoSpaceDN w:val="off"/>
        <w:spacing w:before="5" w:after="0" w:line="166" w:lineRule="exact"/>
        <w:ind w:left="234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Comissão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79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5"/>
        </w:rPr>
        <w:t>Avaliação</w:t>
      </w:r>
      <w:r>
        <w:rPr>
          <w:rFonts w:ascii="Times New Roman"/>
          <w:color w:val="000000"/>
          <w:spacing w:val="89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Seleção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Processo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escolha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para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083" w:x="598" w:y="9786"/>
        <w:widowControl w:val="off"/>
        <w:autoSpaceDE w:val="off"/>
        <w:autoSpaceDN w:val="off"/>
        <w:spacing w:before="0" w:after="0" w:line="162" w:lineRule="exact"/>
        <w:ind w:left="75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  <w:u w:val="single"/>
        </w:rPr>
        <w:t>____________________________</w:t>
      </w:r>
      <w:r>
        <w:rPr>
          <w:rFonts w:ascii="Times New Roman"/>
          <w:color w:val="000000"/>
          <w:spacing w:val="0"/>
          <w:sz w:val="15"/>
        </w:rPr>
        <w:t>__________.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34" w:x="598" w:y="9958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À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34" w:x="598" w:y="9958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_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92" w:x="5565" w:y="9958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672" w:x="5757" w:y="9958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Gestor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(Diretor)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Secretaria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8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CANDIDATO: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4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CPF: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RG: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ÓRGÃO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EXPEDIDOR: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9"/>
          <w:sz w:val="15"/>
        </w:rPr>
        <w:t>DATA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NASCIMENTO: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ENDEREÇO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BAIRRO: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MUNICÍPIO/UF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TELEFONE: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02" w:x="598" w:y="10293"/>
        <w:widowControl w:val="off"/>
        <w:autoSpaceDE w:val="off"/>
        <w:autoSpaceDN w:val="off"/>
        <w:spacing w:before="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1"/>
          <w:sz w:val="15"/>
          <w:u w:val="single"/>
        </w:rPr>
        <w:t>EMAIL: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412" w:x="598" w:y="11846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GRAU</w:t>
      </w:r>
      <w:r>
        <w:rPr>
          <w:rFonts w:ascii="Times New Roman"/>
          <w:color w:val="000000"/>
          <w:spacing w:val="15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DE</w:t>
      </w:r>
      <w:r>
        <w:rPr>
          <w:rFonts w:ascii="Times New Roman"/>
          <w:color w:val="000000"/>
          <w:spacing w:val="155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ESCOLARIDADE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412" w:x="598" w:y="11846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(ESPECIFICAR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CURSO)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165" w:x="1874" w:y="122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REQUISITOS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981" w:x="4163" w:y="12299"/>
        <w:widowControl w:val="off"/>
        <w:autoSpaceDE w:val="off"/>
        <w:autoSpaceDN w:val="off"/>
        <w:spacing w:before="0" w:after="0" w:line="166" w:lineRule="exact"/>
        <w:ind w:left="489" w:right="0" w:firstLine="0"/>
        <w:jc w:val="left"/>
        <w:rPr>
          <w:rFonts w:ascii="Times New Roman"/>
          <w:b w:val="on"/>
          <w:color w:val="000000"/>
          <w:spacing w:val="0"/>
          <w:sz w:val="15"/>
          <w:u w:val="single"/>
        </w:rPr>
      </w:pPr>
      <w:r>
        <w:rPr>
          <w:rFonts w:ascii="Times New Roman"/>
          <w:b w:val="on"/>
          <w:color w:val="000000"/>
          <w:spacing w:val="1"/>
          <w:sz w:val="15"/>
          <w:u w:val="single"/>
        </w:rPr>
        <w:t>DOC</w:t>
      </w:r>
      <w:r>
        <w:rPr>
          <w:rFonts w:ascii="Times New Roman"/>
          <w:b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  <w:u w:val="single"/>
        </w:rPr>
        <w:t>COMPROBATÓRIO</w:t>
      </w:r>
      <w:r>
        <w:rPr>
          <w:rFonts w:ascii="Times New Roman"/>
          <w:b w:val="on"/>
          <w:color w:val="000000"/>
          <w:spacing w:val="0"/>
          <w:sz w:val="15"/>
          <w:u w:val="single"/>
        </w:rPr>
      </w:r>
    </w:p>
    <w:p>
      <w:pPr>
        <w:pStyle w:val="Normal"/>
        <w:framePr w:w="2981" w:x="4163" w:y="12299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Diploma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Licenciatura</w:t>
      </w:r>
      <w:r>
        <w:rPr>
          <w:rFonts w:ascii="Times New Roman"/>
          <w:color w:val="000000"/>
          <w:spacing w:val="2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81" w:x="4163" w:y="1229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qualquer</w:t>
      </w:r>
      <w:r>
        <w:rPr>
          <w:rFonts w:ascii="Times New Roman"/>
          <w:color w:val="000000"/>
          <w:spacing w:val="8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</w:t>
      </w:r>
      <w:r>
        <w:rPr>
          <w:rFonts w:ascii="Times New Roman"/>
          <w:color w:val="000000"/>
          <w:spacing w:val="8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acompanhado</w:t>
      </w:r>
      <w:r>
        <w:rPr>
          <w:rFonts w:ascii="Times New Roman"/>
          <w:color w:val="000000"/>
          <w:spacing w:val="8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8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diploma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81" w:x="4163" w:y="1229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0"/>
          <w:sz w:val="15"/>
          <w:u w:val="single"/>
        </w:rPr>
        <w:t>escolar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021" w:x="7240" w:y="12298"/>
        <w:widowControl w:val="off"/>
        <w:autoSpaceDE w:val="off"/>
        <w:autoSpaceDN w:val="off"/>
        <w:spacing w:before="0" w:after="0" w:line="167" w:lineRule="exact"/>
        <w:ind w:left="433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TITULAÇÃO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21" w:x="7240" w:y="1229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licenciatura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qualquer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167" w:x="9802" w:y="122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Marcar</w:t>
      </w:r>
      <w:r>
        <w:rPr>
          <w:rFonts w:ascii="Times New Roman"/>
          <w:b w:val="on"/>
          <w:color w:val="000000"/>
          <w:spacing w:val="-2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com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X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05" w:x="598" w:y="124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Escolaridade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67" w:x="598" w:y="1296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Pós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Graduação/Especialização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75" w:x="4163" w:y="12967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Certificação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Nível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66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Pós</w:t>
      </w:r>
      <w:r>
        <w:rPr>
          <w:rFonts w:ascii="Times New Roman"/>
          <w:color w:val="000000"/>
          <w:spacing w:val="3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Pós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323" w:x="7510" w:y="12967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Graduação/Stricto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86" w:x="8921" w:y="12967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Sensu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79" w:x="4163" w:y="1312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Graduação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41" w:x="6980" w:y="13129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b w:val="on"/>
          <w:color w:val="000000"/>
          <w:spacing w:val="0"/>
          <w:sz w:val="15"/>
          <w:u w:val="single"/>
        </w:rPr>
        <w:t>(Doutorado)</w:t>
      </w:r>
      <w:r>
        <w:rPr>
          <w:rFonts w:ascii="Times New Roman"/>
          <w:b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na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área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educação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541" w:x="6980" w:y="13129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Pós</w:t>
      </w:r>
      <w:r>
        <w:rPr>
          <w:rFonts w:ascii="Times New Roman"/>
          <w:color w:val="000000"/>
          <w:spacing w:val="274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Graduação/Stricto</w:t>
      </w:r>
      <w:r>
        <w:rPr>
          <w:rFonts w:ascii="Times New Roman"/>
          <w:color w:val="000000"/>
          <w:spacing w:val="27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Sensu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41" w:x="6980" w:y="1312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b w:val="on"/>
          <w:color w:val="000000"/>
          <w:spacing w:val="0"/>
          <w:sz w:val="15"/>
          <w:u w:val="single"/>
        </w:rPr>
        <w:t>(Mestrado</w:t>
      </w:r>
      <w:r>
        <w:rPr>
          <w:rFonts w:ascii="Times New Roman"/>
          <w:color w:val="000000"/>
          <w:spacing w:val="0"/>
          <w:sz w:val="15"/>
          <w:u w:val="single"/>
        </w:rPr>
        <w:t>)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na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área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educação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541" w:x="6980" w:y="13129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Pós</w:t>
      </w:r>
      <w:r>
        <w:rPr>
          <w:rFonts w:ascii="Times New Roman"/>
          <w:color w:val="000000"/>
          <w:spacing w:val="2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Graduação/</w:t>
      </w:r>
      <w:r>
        <w:rPr>
          <w:rFonts w:ascii="Times New Roman"/>
          <w:color w:val="000000"/>
          <w:spacing w:val="2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Lato</w:t>
      </w:r>
      <w:r>
        <w:rPr>
          <w:rFonts w:ascii="Times New Roman"/>
          <w:color w:val="000000"/>
          <w:spacing w:val="2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Sensu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29" w:x="6980" w:y="13798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  <w:u w:val="single"/>
        </w:rPr>
        <w:t>(Especialização)</w:t>
      </w:r>
      <w:r>
        <w:rPr>
          <w:rFonts w:ascii="Times New Roman"/>
          <w:b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na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área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  <w:u w:val="single"/>
        </w:rPr>
        <w:t>educação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529" w:x="6980" w:y="13798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Aperfeiçoamento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área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29" w:x="6980" w:y="13798"/>
        <w:widowControl w:val="off"/>
        <w:autoSpaceDE w:val="off"/>
        <w:autoSpaceDN w:val="off"/>
        <w:spacing w:before="0" w:after="0" w:line="162" w:lineRule="exact"/>
        <w:ind w:left="127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gestão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carga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horária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29" w:x="6980" w:y="13798"/>
        <w:widowControl w:val="off"/>
        <w:autoSpaceDE w:val="off"/>
        <w:autoSpaceDN w:val="off"/>
        <w:spacing w:before="0" w:after="0" w:line="162" w:lineRule="exact"/>
        <w:ind w:left="727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 w:hAnsi="Times New Roman" w:cs="Times New Roman"/>
          <w:color w:val="000000"/>
          <w:spacing w:val="1"/>
          <w:sz w:val="15"/>
          <w:u w:val="single"/>
        </w:rPr>
        <w:t>mínimo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140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h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1858" w:x="598" w:y="1397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Aperfeiçoamento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858" w:x="598" w:y="13970"/>
        <w:widowControl w:val="off"/>
        <w:autoSpaceDE w:val="off"/>
        <w:autoSpaceDN w:val="off"/>
        <w:spacing w:before="329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Experiencia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Profissional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64" w:x="4163" w:y="13970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Certificado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Curso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Aperfeiçoamento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337" w:x="4163" w:y="14467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Portaria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Nomeação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outros</w:t>
      </w:r>
      <w:r>
        <w:rPr>
          <w:rFonts w:ascii="Times New Roman"/>
          <w:color w:val="000000"/>
          <w:spacing w:val="2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documentos</w:t>
      </w:r>
      <w:r>
        <w:rPr>
          <w:rFonts w:ascii="Times New Roman"/>
          <w:color w:val="000000"/>
          <w:spacing w:val="12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Experiencia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exercício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337" w:x="4163" w:y="14467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comprobatórios</w:t>
      </w:r>
      <w:r>
        <w:rPr>
          <w:rFonts w:ascii="Times New Roman"/>
          <w:color w:val="000000"/>
          <w:spacing w:val="1802"/>
          <w:sz w:val="15"/>
        </w:rPr>
        <w:t xml:space="preserve"> </w:t>
      </w:r>
      <w:r>
        <w:rPr>
          <w:rFonts w:ascii="Times New Roman"/>
          <w:color w:val="000000"/>
          <w:spacing w:val="1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diretor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e/ou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vice-diretor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em</w:t>
      </w:r>
      <w:r>
        <w:rPr>
          <w:rFonts w:ascii="Times New Roma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escola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376" w:x="771" w:y="148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Segoe UI Symbol" w:hAnsi="Segoe UI Symbol" w:cs="Segoe UI Symbol"/>
          <w:color w:val="000000"/>
          <w:spacing w:val="0"/>
          <w:sz w:val="15"/>
        </w:rPr>
        <w:t>✂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7028" w:x="922" w:y="1490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---------------------------------------------------------------------------------------------------------------------------------------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7028" w:x="922" w:y="14908"/>
        <w:widowControl w:val="off"/>
        <w:autoSpaceDE w:val="off"/>
        <w:autoSpaceDN w:val="off"/>
        <w:spacing w:before="102" w:after="0" w:line="167" w:lineRule="exact"/>
        <w:ind w:left="3881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Comprovação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entrega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Títulos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441" w:x="598" w:y="1545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441" w:x="598" w:y="1545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n.º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inscrição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441" w:x="598" w:y="1545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Função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54" w:x="598" w:y="159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Município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29.4500007629395pt;margin-top:106.699996948242pt;z-index:-35;width:535.849975585938pt;height:114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.4500007629395pt;margin-top:327.799987792969pt;z-index:-39;width:535.849975585938pt;height:120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6.75pt;margin-top:478.799987792969pt;z-index:-43;width:535.849975585938pt;height:131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6.75pt;margin-top:613.599975585938pt;z-index:-51;width:535.849975585938pt;height:127.65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6.75pt;margin-top:771.599975585938pt;z-index:-55;width:535.849975585938pt;height:37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6.75pt;margin-top:254.449996948242pt;z-index:-59;width:535.849975585938pt;height:45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78" w:x="598" w:y="5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Estado: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39" w:x="5640" w:y="82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VI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892" w:x="5121" w:y="109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Formulário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para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Recurso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7542" w:x="2243" w:y="13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PROCESSO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SELETIVO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-3"/>
          <w:sz w:val="15"/>
        </w:rPr>
        <w:t>PARA</w:t>
      </w:r>
      <w:r>
        <w:rPr>
          <w:rFonts w:ascii="Times New Roman"/>
          <w:b w:val="on"/>
          <w:color w:val="000000"/>
          <w:spacing w:val="-4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FUNÇÃO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GESTOR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ESCOLAR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(DIRETOR)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MUNICIPAIS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ESCOLA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___________________________________________________________________________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Nº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INSCRIÇÃO: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CANDIDATO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(Letra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de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forma)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CPF:_______________________________________________________________________________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1"/>
          <w:sz w:val="15"/>
        </w:rPr>
        <w:t>MATRICULA: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E-MAIL: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ARGUMENTO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COM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FUNDAMENTAÇÃO: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(Descrever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objetivamente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razões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pelas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quais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discorda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resultado,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mencionando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está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desacordo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com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que</w:t>
      </w:r>
      <w:r>
        <w:rPr>
          <w:rFonts w:ascii="Times New Roman"/>
          <w:color w:val="000000"/>
          <w:spacing w:val="1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fora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0831" w:x="598" w:y="1534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publicado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edital).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6" w:x="1648" w:y="293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Segoe UI Symbol" w:hAnsi="Segoe UI Symbol" w:cs="Segoe UI Symbol"/>
          <w:color w:val="000000"/>
          <w:spacing w:val="0"/>
          <w:sz w:val="15"/>
        </w:rPr>
        <w:t>✂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687" w:x="1799" w:y="295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------------------------------------------------------------------------------------------------------------------------------------------------------------------------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8687" w:x="1799" w:y="2958"/>
        <w:widowControl w:val="off"/>
        <w:autoSpaceDE w:val="off"/>
        <w:autoSpaceDN w:val="off"/>
        <w:spacing w:before="102" w:after="0" w:line="167" w:lineRule="exact"/>
        <w:ind w:left="186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1"/>
          <w:sz w:val="15"/>
        </w:rPr>
        <w:t>COMPROVANTE</w:t>
      </w:r>
      <w:r>
        <w:rPr>
          <w:rFonts w:ascii="Times New Roman"/>
          <w:b w:val="on"/>
          <w:color w:val="000000"/>
          <w:spacing w:val="2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-1"/>
          <w:sz w:val="15"/>
        </w:rPr>
        <w:t>CANDIDATO</w:t>
      </w:r>
      <w:r>
        <w:rPr>
          <w:rFonts w:ascii="Times New Roman"/>
          <w:b w:val="on"/>
          <w:color w:val="000000"/>
          <w:spacing w:val="2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–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ENTREGA</w:t>
      </w:r>
      <w:r>
        <w:rPr>
          <w:rFonts w:ascii="Times New Roman"/>
          <w:b w:val="on"/>
          <w:color w:val="000000"/>
          <w:spacing w:val="-8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RECURSO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8687" w:x="1799" w:y="2958"/>
        <w:widowControl w:val="off"/>
        <w:autoSpaceDE w:val="off"/>
        <w:autoSpaceDN w:val="off"/>
        <w:spacing w:before="102" w:after="0" w:line="167" w:lineRule="exact"/>
        <w:ind w:left="3179" w:right="0" w:firstLine="0"/>
        <w:jc w:val="left"/>
        <w:rPr>
          <w:rFonts w:ascii="Times New Roman"/>
          <w:i w:val="on"/>
          <w:color w:val="000000"/>
          <w:spacing w:val="0"/>
          <w:sz w:val="15"/>
        </w:rPr>
      </w:pPr>
      <w:r>
        <w:rPr>
          <w:rFonts w:ascii="Times New Roman"/>
          <w:i w:val="on"/>
          <w:color w:val="000000"/>
          <w:spacing w:val="0"/>
          <w:sz w:val="15"/>
        </w:rPr>
        <w:t>(entrega</w:t>
      </w:r>
      <w:r>
        <w:rPr>
          <w:rFonts w:ascii="Times New Roman"/>
          <w:i w:val="on"/>
          <w:color w:val="000000"/>
          <w:spacing w:val="1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presencial</w:t>
      </w:r>
      <w:r>
        <w:rPr>
          <w:rFonts w:ascii="Times New Roman"/>
          <w:i w:val="on"/>
          <w:color w:val="000000"/>
          <w:spacing w:val="1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na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1"/>
          <w:sz w:val="15"/>
        </w:rPr>
        <w:t>SEMED)</w:t>
      </w:r>
      <w:r>
        <w:rPr>
          <w:rFonts w:ascii="Times New Roman"/>
          <w:i w:val="on"/>
          <w:color w:val="000000"/>
          <w:spacing w:val="0"/>
          <w:sz w:val="15"/>
        </w:rPr>
      </w:r>
    </w:p>
    <w:p>
      <w:pPr>
        <w:pStyle w:val="Normal"/>
        <w:framePr w:w="6502" w:x="652" w:y="377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1"/>
          <w:sz w:val="15"/>
        </w:rPr>
        <w:t>Nº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INSCRIÇÃO: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502" w:x="652" w:y="3778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NOME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CANDIDATO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(Letra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de</w:t>
      </w:r>
      <w:r>
        <w:rPr>
          <w:rFonts w:ascii="Times New Roman"/>
          <w:i w:val="on"/>
          <w:color w:val="000000"/>
          <w:spacing w:val="0"/>
          <w:sz w:val="15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</w:rPr>
        <w:t>forma):______________________________________________</w:t>
      </w:r>
      <w:r>
        <w:rPr>
          <w:rFonts w:ascii="Times New Roman"/>
          <w:i w:val="on"/>
          <w:color w:val="000000"/>
          <w:spacing w:val="0"/>
          <w:sz w:val="15"/>
        </w:rPr>
      </w:r>
    </w:p>
    <w:p>
      <w:pPr>
        <w:pStyle w:val="Normal"/>
        <w:framePr w:w="6502" w:x="652" w:y="3778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-1"/>
          <w:sz w:val="15"/>
        </w:rPr>
        <w:t>MATRÍCULA: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__________________-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E-MAIL: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502" w:x="652" w:y="3778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-2"/>
          <w:sz w:val="15"/>
          <w:u w:val="single"/>
        </w:rPr>
        <w:t>OBSERVAÇÕES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>:</w:t>
      </w:r>
      <w:r>
        <w:rPr>
          <w:rFonts w:ascii="Times New Roman"/>
          <w:i w:val="o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15"/>
          <w:u w:val="single"/>
        </w:rPr>
        <w:t>(espaço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>reservado</w:t>
      </w:r>
      <w:r>
        <w:rPr>
          <w:rFonts w:ascii="Times New Roman"/>
          <w:i w:val="on"/>
          <w:color w:val="000000"/>
          <w:spacing w:val="1"/>
          <w:sz w:val="15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15"/>
          <w:u w:val="single"/>
        </w:rPr>
        <w:t>às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15"/>
          <w:u w:val="single"/>
        </w:rPr>
        <w:t>anotações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>da</w:t>
      </w:r>
      <w:r>
        <w:rPr>
          <w:rFonts w:ascii="Times New Roman"/>
          <w:i w:val="o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i w:val="on"/>
          <w:color w:val="000000"/>
          <w:spacing w:val="1"/>
          <w:sz w:val="15"/>
          <w:u w:val="single"/>
        </w:rPr>
        <w:t>Co</w:t>
      </w:r>
      <w:r>
        <w:rPr>
          <w:rFonts w:ascii="Times New Roman" w:hAnsi="Times New Roman" w:cs="Times New Roman"/>
          <w:i w:val="on"/>
          <w:color w:val="000000"/>
          <w:spacing w:val="0"/>
          <w:sz w:val="15"/>
        </w:rPr>
        <w:t>missão)</w:t>
      </w:r>
      <w:r>
        <w:rPr>
          <w:rFonts w:ascii="Times New Roman"/>
          <w:i w:val="on"/>
          <w:color w:val="000000"/>
          <w:spacing w:val="0"/>
          <w:sz w:val="15"/>
        </w:rPr>
      </w:r>
    </w:p>
    <w:p>
      <w:pPr>
        <w:pStyle w:val="Normal"/>
        <w:framePr w:w="1042" w:x="695" w:y="4447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Local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</w:t>
      </w:r>
      <w:r>
        <w:rPr>
          <w:rFonts w:ascii="Times New Roman"/>
          <w:color w:val="000000"/>
          <w:spacing w:val="1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: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77" w:x="4187" w:y="44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77" w:x="4187" w:y="4446"/>
        <w:widowControl w:val="off"/>
        <w:autoSpaceDE w:val="off"/>
        <w:autoSpaceDN w:val="off"/>
        <w:spacing w:before="0" w:after="0" w:line="162" w:lineRule="exact"/>
        <w:ind w:left="978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Assinatura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candidato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77" w:x="4187" w:y="4446"/>
        <w:widowControl w:val="off"/>
        <w:autoSpaceDE w:val="off"/>
        <w:autoSpaceDN w:val="off"/>
        <w:spacing w:before="5" w:after="0" w:line="167" w:lineRule="exact"/>
        <w:ind w:left="135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-2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VII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990" w:x="7678" w:y="444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90" w:x="7678" w:y="4446"/>
        <w:widowControl w:val="off"/>
        <w:autoSpaceDE w:val="off"/>
        <w:autoSpaceDN w:val="off"/>
        <w:spacing w:before="0" w:after="0" w:line="162" w:lineRule="exact"/>
        <w:ind w:left="666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Assinatura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Responsável/Comissão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548" w:x="652" w:y="494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15"/>
        </w:rPr>
        <w:t>INSTRUMENTODEAVALIAÇÃOPARAPOSTULAÇÃO</w:t>
      </w:r>
      <w:r>
        <w:rPr>
          <w:rFonts w:ascii="Times New Roman"/>
          <w:b w:val="on"/>
          <w:color w:val="000000"/>
          <w:spacing w:val="-6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AO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CARGO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DIRETOR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ESCOLAR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6548" w:x="652" w:y="494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PERÍODO:____/____/_____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a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_____/_____/_______.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6548" w:x="652" w:y="494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PROFESSOR: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31" w:x="652" w:y="542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2"/>
          <w:sz w:val="15"/>
        </w:rPr>
        <w:t>AVALIAÇÃOCOMPORTAMENTAL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547" w:x="3095" w:y="56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CONDIÇÕESPARAPONTUAÇÃO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114" w:x="8198" w:y="56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MÁXIMODE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114" w:x="8198" w:y="5600"/>
        <w:widowControl w:val="off"/>
        <w:autoSpaceDE w:val="off"/>
        <w:autoSpaceDN w:val="off"/>
        <w:spacing w:before="156" w:after="0" w:line="167" w:lineRule="exact"/>
        <w:ind w:left="135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635" w:x="9589" w:y="5601"/>
        <w:widowControl w:val="off"/>
        <w:autoSpaceDE w:val="off"/>
        <w:autoSpaceDN w:val="off"/>
        <w:spacing w:before="0" w:after="0" w:line="1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3"/>
          <w:sz w:val="15"/>
        </w:rPr>
        <w:t>TOTAL</w:t>
      </w:r>
      <w:r>
        <w:rPr>
          <w:rFonts w:ascii="Times New Roman"/>
          <w:b w:val="on"/>
          <w:color w:val="000000"/>
          <w:spacing w:val="-5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635" w:x="9589" w:y="5601"/>
        <w:widowControl w:val="off"/>
        <w:autoSpaceDE w:val="off"/>
        <w:autoSpaceDN w:val="off"/>
        <w:spacing w:before="0" w:after="0" w:line="162" w:lineRule="exact"/>
        <w:ind w:left="361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475" w:x="695" w:y="618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I—ASSIDUIDADE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639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3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39" w:x="771" w:y="639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—Nuncatevefaltainjustificadanoperíodo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39" w:x="771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-Teveumafaltainjustificadanoperíodo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39" w:x="771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-</w:t>
      </w:r>
      <w:r>
        <w:rPr>
          <w:rFonts w:ascii="Times New Roman" w:hAnsi="Times New Roman" w:cs="Times New Roman"/>
          <w:color w:val="000000"/>
          <w:spacing w:val="0"/>
          <w:sz w:val="15"/>
        </w:rPr>
        <w:t>Teveduasfaltasinjustificadasnoperíodo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39" w:x="771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-Tevetrêsfaltasinjustificadasnoperíodo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39" w:x="771" w:y="639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-Tevemaisde3faltasinjustificadasnoperíodo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530" w:y="639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6399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6399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6399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6399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87" w:x="695" w:y="746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1718" w:x="695" w:y="789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II—PONTUALIDADE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811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811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811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811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811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892" w:x="771" w:y="811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—Nuncachegouatrasado(a)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530" w:y="811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8113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8113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8113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8113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30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856" w:x="771" w:y="832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-Nuncasaiuantesdotérminodasaulas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56" w:x="771" w:y="832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-Algumasvezeschegouatrasado(a)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56" w:x="771" w:y="832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-</w:t>
      </w:r>
      <w:r>
        <w:rPr>
          <w:rFonts w:ascii="Times New Roman" w:hAnsi="Times New Roman" w:cs="Times New Roman"/>
          <w:color w:val="000000"/>
          <w:spacing w:val="0"/>
          <w:sz w:val="15"/>
        </w:rPr>
        <w:t>Algumasvezessaiuantesdotérminodasaulas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56" w:x="771" w:y="832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-Ecomumchegaratrasado(a)ousairmaiscedo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87" w:x="695" w:y="919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999" w:x="695" w:y="960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III-PARTICIPAÇÃOEMATIVIDADESEXTRA-CLASSE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98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980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980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980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980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560" w:x="771" w:y="98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—Participaativamentedetodasasatividadesextra-classes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560" w:x="771" w:y="980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-Participadasatividadesextra-classes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530" w:y="980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9807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9807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9807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51" w:x="8530" w:y="9807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485" w:x="771" w:y="1023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—Participasementusiasmodasatividadesexrtra-classes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85" w:x="771" w:y="10238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—Participararamentedasatividadesextra-classes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85" w:x="771" w:y="10238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-Nuncaparticipadasatividadesextra-classes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14" w:x="652" w:y="10885"/>
        <w:widowControl w:val="off"/>
        <w:autoSpaceDE w:val="off"/>
        <w:autoSpaceDN w:val="off"/>
        <w:spacing w:before="0" w:after="0" w:line="167" w:lineRule="exact"/>
        <w:ind w:left="43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314" w:x="652" w:y="1088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15"/>
        </w:rPr>
        <w:t>AVALIAÇÃOPROFISSIONAL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547" w:x="3006" w:y="112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CONDIÇÕESPARAPONTUAÇÃO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04" w:x="8227" w:y="1127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MÁXIMO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04" w:x="8227" w:y="11273"/>
        <w:widowControl w:val="off"/>
        <w:autoSpaceDE w:val="off"/>
        <w:autoSpaceDN w:val="off"/>
        <w:spacing w:before="0" w:after="0" w:line="162" w:lineRule="exact"/>
        <w:ind w:left="31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13" w:x="9963" w:y="11273"/>
        <w:widowControl w:val="off"/>
        <w:autoSpaceDE w:val="off"/>
        <w:autoSpaceDN w:val="off"/>
        <w:spacing w:before="0" w:after="0" w:line="167" w:lineRule="exact"/>
        <w:ind w:left="35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913" w:x="9963" w:y="11273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881" w:x="695" w:y="1184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I—FORMAÇÃOPROFISSIONAL-PÓS-GRADUAÇÃO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120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12061"/>
        <w:widowControl w:val="off"/>
        <w:autoSpaceDE w:val="off"/>
        <w:autoSpaceDN w:val="off"/>
        <w:spacing w:before="59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2061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2061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2061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672" w:x="771" w:y="120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—</w:t>
      </w:r>
      <w:r>
        <w:rPr>
          <w:rFonts w:ascii="Times New Roman" w:hAnsi="Times New Roman" w:cs="Times New Roman"/>
          <w:color w:val="000000"/>
          <w:spacing w:val="0"/>
          <w:sz w:val="15"/>
        </w:rPr>
        <w:t>PossuicursodeDoutoradoemEducação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453" w:y="1206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596" w:x="771" w:y="1228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—PossuicursodeMestradoemEducação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6" w:x="7688" w:y="1228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228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228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2287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20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468" w:x="771" w:y="1250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—Possui3oumaiscursosdeEspecializaçãoemeducação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68" w:x="771" w:y="1250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—Possui2cursosdeEspecializaçãoemEducação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68" w:x="771" w:y="12503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-Possui1cursodeEspecializaçãoemEducação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87" w:x="695" w:y="131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461" w:x="695" w:y="1354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II—FORMAÇÃOESPECÍFICAPARADIREÇÃO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137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—PossuicursodeMestradoemGestãoEscolar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—PossuicursodeEspecializaçãoemGestãoEscolar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-PossuicursodeEspecializaçãoemAdministração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1376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—PossuicursodePedagogia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453" w:y="137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398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3980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3980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3980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20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13980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674" w:x="771" w:y="1462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—PossuicursodeGraduaçãoemAdministração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674" w:x="771" w:y="14627"/>
        <w:widowControl w:val="off"/>
        <w:autoSpaceDE w:val="off"/>
        <w:autoSpaceDN w:val="off"/>
        <w:spacing w:before="48" w:after="0" w:line="167" w:lineRule="exact"/>
        <w:ind w:left="38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PossuihabilitaçãoemAdministraçãoEscolaremPedagogia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87" w:x="695" w:y="15048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839" w:x="695" w:y="154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15"/>
        </w:rPr>
        <w:t>III-PARTICIPAÇÃOEMCURSOSDECAPACITAÇÃO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005" w:x="695" w:y="1569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Temmaisde200horasdecursodecapacitaçãonosdoisúltimosanos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453" w:y="1569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6.75pt;margin-top:25.8500003814697pt;z-index:-63;width:535.849975585938pt;height:11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6.75pt;margin-top:67.3499984741211pt;z-index:-67;width:535.849975585938pt;height:76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.4500007629395pt;margin-top:187.600006103516pt;z-index:-71;width:535.849975585938pt;height:625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-1pt;margin-top:-1pt;z-index:-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29" w:x="510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30/10/2023,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14:51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184" w:x="5936" w:y="2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Visualização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Publicação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05" w:x="695" w:y="5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Temmaisde150horasdecursodecapacitaçãonosdoisúltimosanos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6" w:x="7688" w:y="5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4005" w:x="695" w:y="9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Temmaisde100horasdecursodecapacitaçãonosdoisúltimosanos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005" w:x="695" w:y="952"/>
        <w:widowControl w:val="off"/>
        <w:autoSpaceDE w:val="off"/>
        <w:autoSpaceDN w:val="off"/>
        <w:spacing w:before="23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Temmaisde50horasdecursodecapacitaçãonosdoisúltimosanos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005" w:x="695" w:y="952"/>
        <w:widowControl w:val="off"/>
        <w:autoSpaceDE w:val="off"/>
        <w:autoSpaceDN w:val="off"/>
        <w:spacing w:before="243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9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952"/>
        <w:widowControl w:val="off"/>
        <w:autoSpaceDE w:val="off"/>
        <w:autoSpaceDN w:val="off"/>
        <w:spacing w:before="23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814" w:x="695" w:y="219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IV-EXPERIÊNCIAEMADMINISTRAÇÃOESCOLAR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241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241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2419"/>
        <w:widowControl w:val="off"/>
        <w:autoSpaceDE w:val="off"/>
        <w:autoSpaceDN w:val="off"/>
        <w:spacing w:before="3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241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669" w:x="771" w:y="241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—Exerceudireçãodeescolamunicipalpormaisde10anos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669" w:x="771" w:y="241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—Exerceudireçãodeescolamunicipalpor6a10anos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669" w:x="771" w:y="2419"/>
        <w:widowControl w:val="off"/>
        <w:autoSpaceDE w:val="off"/>
        <w:autoSpaceDN w:val="off"/>
        <w:spacing w:before="3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—Exerceudireçãodeescolamunicipalpor4anosa6anos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669" w:x="771" w:y="241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Exerceudireçãodeescolamunicipalpormenosde</w:t>
      </w:r>
      <w:r>
        <w:rPr>
          <w:rFonts w:ascii="Times New Roman"/>
          <w:b w:val="o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  <w:t>anosanos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453" w:y="241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263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80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2635"/>
        <w:widowControl w:val="off"/>
        <w:autoSpaceDE w:val="off"/>
        <w:autoSpaceDN w:val="off"/>
        <w:spacing w:before="3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2635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34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04" w:x="771" w:y="34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—Jáfoidiretordeescoladaredeestadual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6" w:x="7688" w:y="3465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40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87" w:x="695" w:y="3681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45" w:x="695" w:y="4123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V-PENALIDADESSOFRIDAS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95" w:y="43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433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4339"/>
        <w:widowControl w:val="off"/>
        <w:autoSpaceDE w:val="off"/>
        <w:autoSpaceDN w:val="off"/>
        <w:spacing w:before="3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3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43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—Nuncasofreuqualquerpenalidadeadministrativa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208" w:x="771" w:y="4339"/>
        <w:widowControl w:val="off"/>
        <w:autoSpaceDE w:val="off"/>
        <w:autoSpaceDN w:val="off"/>
        <w:spacing w:before="48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—Jásofreupenalidadedeadvertência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451" w:x="8453" w:y="433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100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455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60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6" w:x="7688" w:y="4554"/>
        <w:widowControl w:val="off"/>
        <w:autoSpaceDE w:val="off"/>
        <w:autoSpaceDN w:val="off"/>
        <w:spacing w:before="38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30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28" w:x="771" w:y="475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Jásofreupenalidadederepreensãooumaisdeumaadvertência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95" w:y="51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976" w:x="771" w:y="51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—Jáfoipunidocomsuspensão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76" w:x="7688" w:y="516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00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094" w:x="5020" w:y="540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RESUMODAPONTUAÇÃO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31" w:x="695" w:y="55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2"/>
          <w:sz w:val="15"/>
        </w:rPr>
        <w:t>AVALIAÇÃOCOMPORTAMENTAL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31" w:x="695" w:y="5579"/>
        <w:widowControl w:val="off"/>
        <w:autoSpaceDE w:val="off"/>
        <w:autoSpaceDN w:val="off"/>
        <w:spacing w:before="124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I—</w:t>
      </w:r>
      <w:r>
        <w:rPr>
          <w:rFonts w:ascii="Times New Roman"/>
          <w:color w:val="000000"/>
          <w:spacing w:val="0"/>
          <w:sz w:val="15"/>
        </w:rPr>
        <w:t>Assiduidade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46" w:x="9429" w:y="557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PONTOS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11" w:x="695" w:y="614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II-Ausênciaporatestadosmédicos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11" w:x="695" w:y="6140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III—Pontualidade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670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IV—Participaçãoemreuniõesadministrativas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6700"/>
        <w:widowControl w:val="off"/>
        <w:autoSpaceDE w:val="off"/>
        <w:autoSpaceDN w:val="off"/>
        <w:spacing w:before="124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V—Participaçõesemreuniõespedagógicas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6700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VI—Colaboraçãocomadireção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75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VII—Participaçãoematividadesextra-classes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7542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VIII—Integraçãocomosdemaisprofessores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7542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IX—Integraçãocomosservidores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7542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X-Relacionamentocomosalunosepais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15" w:x="695" w:y="7542"/>
        <w:widowControl w:val="off"/>
        <w:autoSpaceDE w:val="off"/>
        <w:autoSpaceDN w:val="off"/>
        <w:spacing w:before="124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15"/>
        </w:rPr>
        <w:t>AVALIAÇÃOPROFISSIONAL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I—</w:t>
      </w:r>
      <w:r>
        <w:rPr>
          <w:rFonts w:ascii="Times New Roman" w:hAnsi="Times New Roman" w:cs="Times New Roman"/>
          <w:color w:val="000000"/>
          <w:spacing w:val="0"/>
          <w:sz w:val="15"/>
        </w:rPr>
        <w:t>Formaçãoprofissional—pós-graduação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II—Formaçãoespecíficaparadireção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III—Participaçãoemcursosdecapacitação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113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IV—Experiênciaemadministraçãoescolar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798" w:x="695" w:y="9224"/>
        <w:widowControl w:val="off"/>
        <w:autoSpaceDE w:val="off"/>
        <w:autoSpaceDN w:val="off"/>
        <w:spacing w:before="124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V—Penalidadessofridas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824" w:x="695" w:y="1089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824" w:x="695" w:y="10896"/>
        <w:widowControl w:val="off"/>
        <w:autoSpaceDE w:val="off"/>
        <w:autoSpaceDN w:val="off"/>
        <w:spacing w:before="102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TOTALGERALDEPONTOSOBTIDOS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28" w:x="652" w:y="11457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5"/>
        </w:rPr>
        <w:t>Avaliaçãorealizadaem____</w:t>
      </w:r>
      <w:r>
        <w:rPr>
          <w:rFonts w:ascii="Times New Roman"/>
          <w:b w:val="on"/>
          <w:color w:val="000000"/>
          <w:spacing w:val="1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_____________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2023.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728" w:x="652" w:y="11457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MEMBROS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DACOMISSÃO: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300" w:x="652" w:y="11780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431" w:x="652" w:y="11780"/>
        <w:widowControl w:val="off"/>
        <w:autoSpaceDE w:val="off"/>
        <w:autoSpaceDN w:val="off"/>
        <w:spacing w:before="0" w:after="0" w:line="167" w:lineRule="exact"/>
        <w:ind w:left="75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_________________________________________________________________________________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431" w:x="652" w:y="11780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Membro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6431" w:x="652" w:y="11780"/>
        <w:widowControl w:val="off"/>
        <w:autoSpaceDE w:val="off"/>
        <w:autoSpaceDN w:val="off"/>
        <w:spacing w:before="0" w:after="0" w:line="162" w:lineRule="exact"/>
        <w:ind w:left="75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_________________________________________________________________________________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652" w:y="1210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_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58" w:x="652" w:y="1226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Membro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2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206" w:x="4965" w:y="12427"/>
        <w:widowControl w:val="off"/>
        <w:autoSpaceDE w:val="off"/>
        <w:autoSpaceDN w:val="off"/>
        <w:spacing w:before="0" w:after="0" w:line="167" w:lineRule="exact"/>
        <w:ind w:left="506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1"/>
          <w:sz w:val="15"/>
        </w:rPr>
        <w:t>ANEXO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-</w:t>
      </w:r>
      <w:r>
        <w:rPr>
          <w:rFonts w:ascii="Times New Roman"/>
          <w:b w:val="on"/>
          <w:color w:val="000000"/>
          <w:spacing w:val="-2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VIII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06" w:x="4965" w:y="12427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-2"/>
          <w:sz w:val="15"/>
        </w:rPr>
        <w:t>QUANTITATIVO</w:t>
      </w:r>
      <w:r>
        <w:rPr>
          <w:rFonts w:ascii="Times New Roman"/>
          <w:b w:val="on"/>
          <w:color w:val="000000"/>
          <w:spacing w:val="3"/>
          <w:sz w:val="15"/>
        </w:rPr>
        <w:t xml:space="preserve"> </w:t>
      </w:r>
      <w:r>
        <w:rPr>
          <w:rFonts w:ascii="Times New Roman"/>
          <w:b w:val="on"/>
          <w:color w:val="000000"/>
          <w:spacing w:val="1"/>
          <w:sz w:val="15"/>
        </w:rPr>
        <w:t>DE</w:t>
      </w:r>
      <w:r>
        <w:rPr>
          <w:rFonts w:ascii="Times New Roman"/>
          <w:b w:val="on"/>
          <w:color w:val="000000"/>
          <w:spacing w:val="-3"/>
          <w:sz w:val="15"/>
        </w:rPr>
        <w:t xml:space="preserve"> </w:t>
      </w:r>
      <w:r>
        <w:rPr>
          <w:rFonts w:ascii="Times New Roman"/>
          <w:b w:val="on"/>
          <w:color w:val="000000"/>
          <w:spacing w:val="-4"/>
          <w:sz w:val="15"/>
        </w:rPr>
        <w:t>VAGAS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206" w:x="4965" w:y="12427"/>
        <w:widowControl w:val="off"/>
        <w:autoSpaceDE w:val="off"/>
        <w:autoSpaceDN w:val="off"/>
        <w:spacing w:before="5" w:after="0" w:line="167" w:lineRule="exact"/>
        <w:ind w:left="836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Escolar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483" w:x="695" w:y="1276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Quantidade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vagas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61" w:x="2760" w:y="1276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INEP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954" w:x="9672" w:y="1276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Localização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13102559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13094971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13089340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13101854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13014358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13080628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13014390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13065076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Raimilda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Suely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Antunes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Centro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Educacional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Tia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Esmeralda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Ivan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Jaques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Centro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Educação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Infantil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Luiz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Batista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Silva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Gracimar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Pinheiro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Bizerril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Professora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Nerida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Ribeiro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846" w:x="3698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Santa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Maria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19" w:x="9890" w:y="12934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Sede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19" w:x="9890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Sede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519" w:x="9890" w:y="12934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Sede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Arixi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Mato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Grosso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3"/>
          <w:sz w:val="15"/>
        </w:rPr>
        <w:t>Vila</w:t>
      </w:r>
      <w:r>
        <w:rPr>
          <w:rFonts w:ascii="Times New Roman"/>
          <w:color w:val="000000"/>
          <w:spacing w:val="3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Cuia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  <w:u w:val="single"/>
        </w:rPr>
      </w:pPr>
      <w:r>
        <w:rPr>
          <w:rFonts w:ascii="Times New Roman"/>
          <w:color w:val="000000"/>
          <w:spacing w:val="1"/>
          <w:sz w:val="15"/>
          <w:u w:val="single"/>
        </w:rPr>
        <w:t>Comunidade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Santa</w:t>
      </w:r>
      <w:r>
        <w:rPr>
          <w:rFonts w:ascii="Times New Roman"/>
          <w:color w:val="000000"/>
          <w:spacing w:val="0"/>
          <w:sz w:val="15"/>
          <w:u w:val="single"/>
        </w:rPr>
        <w:t xml:space="preserve"> </w:t>
      </w:r>
      <w:r>
        <w:rPr>
          <w:rFonts w:ascii="Times New Roman"/>
          <w:color w:val="000000"/>
          <w:spacing w:val="0"/>
          <w:sz w:val="15"/>
          <w:u w:val="single"/>
        </w:rPr>
        <w:t>Maria</w:t>
      </w:r>
      <w:r>
        <w:rPr>
          <w:rFonts w:ascii="Times New Roman"/>
          <w:color w:val="000000"/>
          <w:spacing w:val="0"/>
          <w:sz w:val="15"/>
          <w:u w:val="single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5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9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Nossa</w:t>
      </w:r>
      <w:r>
        <w:rPr>
          <w:rFonts w:ascii="Times New Roman"/>
          <w:color w:val="000000"/>
          <w:spacing w:val="9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Senhor</w:t>
      </w:r>
      <w:r>
        <w:rPr>
          <w:rFonts w:ascii="Times New Roman"/>
          <w:color w:val="000000"/>
          <w:spacing w:val="9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354" w:x="8980" w:y="13452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Perpetuo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Socorro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929" w:x="3698" w:y="14142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-2"/>
          <w:sz w:val="15"/>
        </w:rPr>
        <w:t>Vereador</w:t>
      </w:r>
      <w:r>
        <w:rPr>
          <w:rFonts w:ascii="Times New Roman"/>
          <w:color w:val="000000"/>
          <w:spacing w:val="2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Leonardo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Seixas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44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351" w:y="14476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0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44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00" w:x="1427" w:y="14476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44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13104705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829" w:x="2626" w:y="14476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13014684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31" w:x="3698" w:y="144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Geraldo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Romaino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Nunes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431" w:x="3698" w:y="14476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Escola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Municipal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Indígena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Roberto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Dantas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Custodio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34" w:x="8980" w:y="14476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Nova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Esperança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034" w:x="8980" w:y="14476"/>
        <w:widowControl w:val="off"/>
        <w:autoSpaceDE w:val="off"/>
        <w:autoSpaceDN w:val="off"/>
        <w:spacing w:before="5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1"/>
          <w:sz w:val="15"/>
        </w:rPr>
        <w:t>Comunidade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São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José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22" w:x="8842" w:y="14951"/>
        <w:widowControl w:val="off"/>
        <w:autoSpaceDE w:val="off"/>
        <w:autoSpaceDN w:val="off"/>
        <w:spacing w:before="0" w:after="0" w:line="167" w:lineRule="exact"/>
        <w:ind w:left="1321" w:right="0" w:firstLine="0"/>
        <w:jc w:val="left"/>
        <w:rPr>
          <w:rFonts w:ascii="Times New Roman"/>
          <w:b w:val="on"/>
          <w:color w:val="000000"/>
          <w:spacing w:val="0"/>
          <w:sz w:val="15"/>
        </w:rPr>
      </w:pPr>
      <w:r>
        <w:rPr>
          <w:rFonts w:ascii="Times New Roman"/>
          <w:b w:val="on"/>
          <w:color w:val="000000"/>
          <w:spacing w:val="0"/>
          <w:sz w:val="15"/>
        </w:rPr>
        <w:t>Publicado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por:</w:t>
      </w:r>
      <w:r>
        <w:rPr>
          <w:rFonts w:ascii="Times New Roman"/>
          <w:b w:val="on"/>
          <w:color w:val="000000"/>
          <w:spacing w:val="0"/>
          <w:sz w:val="15"/>
        </w:rPr>
      </w:r>
    </w:p>
    <w:p>
      <w:pPr>
        <w:pStyle w:val="Normal"/>
        <w:framePr w:w="2522" w:x="8842" w:y="14951"/>
        <w:widowControl w:val="off"/>
        <w:autoSpaceDE w:val="off"/>
        <w:autoSpaceDN w:val="off"/>
        <w:spacing w:before="0" w:after="0" w:line="162" w:lineRule="exact"/>
        <w:ind w:left="959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2"/>
          <w:sz w:val="15"/>
        </w:rPr>
        <w:t>Tereza</w:t>
      </w:r>
      <w:r>
        <w:rPr>
          <w:rFonts w:ascii="Times New Roman"/>
          <w:color w:val="000000"/>
          <w:spacing w:val="-6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Amorim</w:t>
      </w:r>
      <w:r>
        <w:rPr>
          <w:rFonts w:ascii="Times New Roman"/>
          <w:color w:val="000000"/>
          <w:spacing w:val="-8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Alves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2522" w:x="8842" w:y="14951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15"/>
        </w:rPr>
        <w:t>Código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b w:val="on"/>
          <w:color w:val="000000"/>
          <w:spacing w:val="0"/>
          <w:sz w:val="15"/>
        </w:rPr>
        <w:t>Identificador:</w:t>
      </w:r>
      <w:r>
        <w:rPr>
          <w:rFonts w:ascii="Times New Roman"/>
          <w:b w:val="o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BSQNXPZIH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1025" w:x="555" w:y="15609"/>
        <w:widowControl w:val="off"/>
        <w:autoSpaceDE w:val="off"/>
        <w:autoSpaceDN w:val="off"/>
        <w:spacing w:before="0" w:after="0" w:line="167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Matéria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publicada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Diário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Oficial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Municípios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Estado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/>
          <w:color w:val="000000"/>
          <w:spacing w:val="1"/>
          <w:sz w:val="15"/>
        </w:rPr>
        <w:t>Amazonas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dia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11/10/2023</w:t>
      </w:r>
      <w:r>
        <w:rPr>
          <w:rFonts w:ascii="Times New Roman"/>
          <w:color w:val="000000"/>
          <w:spacing w:val="6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-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5"/>
        </w:rPr>
        <w:t>Nº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3466.</w:t>
      </w:r>
      <w:r>
        <w:rPr>
          <w:rFonts w:ascii="Times New Roman"/>
          <w:color w:val="000000"/>
          <w:spacing w:val="-4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verificação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autenticidade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da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5"/>
        </w:rPr>
        <w:t>matéria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pode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ser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feita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informando</w:t>
      </w:r>
      <w:r>
        <w:rPr>
          <w:rFonts w:ascii="Times New Roman"/>
          <w:color w:val="000000"/>
          <w:spacing w:val="5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o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11025" w:x="555" w:y="15609"/>
        <w:widowControl w:val="off"/>
        <w:autoSpaceDE w:val="off"/>
        <w:autoSpaceDN w:val="off"/>
        <w:spacing w:before="0" w:after="0" w:line="162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 w:hAnsi="Times New Roman" w:cs="Times New Roman"/>
          <w:color w:val="000000"/>
          <w:spacing w:val="0"/>
          <w:sz w:val="15"/>
        </w:rPr>
        <w:t>código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identificador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no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site:</w:t>
      </w:r>
      <w:r>
        <w:rPr>
          <w:rFonts w:ascii="Times New Roman"/>
          <w:color w:val="000000"/>
          <w:spacing w:val="0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https://diariomunicipalaam.org.br</w:t>
      </w:r>
      <w:r>
        <w:rPr>
          <w:rFonts w:ascii="Times New Roman"/>
          <w:color w:val="000000"/>
          <w:spacing w:val="0"/>
          <w:sz w:val="15"/>
        </w:rPr>
      </w:r>
    </w:p>
    <w:p>
      <w:pPr>
        <w:pStyle w:val="Normal"/>
        <w:framePr w:w="3982" w:x="510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https://diariomunicipalaam.org.br/verificar-publicacao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3" w:x="11171" w:y="16367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6/6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29.4500007629395pt;margin-top:25.8500003814697pt;z-index:-79;width:535.849975585938pt;height:717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-1pt;margin-top:-1pt;z-index:-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6.75pt;margin-top:774.849975585938pt;z-index:-87;width:541.25pt;height:3.0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8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egoe UI Symbol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styles" Target="styles.xml" /><Relationship Id="rId24" Type="http://schemas.openxmlformats.org/officeDocument/2006/relationships/fontTable" Target="fontTable.xml" /><Relationship Id="rId25" Type="http://schemas.openxmlformats.org/officeDocument/2006/relationships/settings" Target="settings.xml" /><Relationship Id="rId26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6</Pages>
  <Words>3531</Words>
  <Characters>23168</Characters>
  <Application>Aspose</Application>
  <DocSecurity>0</DocSecurity>
  <Lines>723</Lines>
  <Paragraphs>723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25960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DeborahDD</dc:creator>
  <lastModifiedBy>DeborahDD</lastModifiedBy>
  <revision>1</revision>
  <dcterms:created xmlns:xsi="http://www.w3.org/2001/XMLSchema-instance" xmlns:dcterms="http://purl.org/dc/terms/" xsi:type="dcterms:W3CDTF">2023-11-14T15:34:50-03:00</dcterms:created>
  <dcterms:modified xmlns:xsi="http://www.w3.org/2001/XMLSchema-instance" xmlns:dcterms="http://purl.org/dc/terms/" xsi:type="dcterms:W3CDTF">2023-11-14T15:34:50-03:00</dcterms:modified>
</coreProperties>
</file>